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MG4502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Спортивное оборудование для воркаут "Турник двойной"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140x3200x2800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93.8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лиственница, металл, нержавеющая сталь, нержавеющий крепеж.</w:t>
              <w:br/>
              <w:t>Комплектация: закладные детали  – 1 компл., опорные стойки – 3 шт, перекладины – 2 шт., комплект крепежа - 1 компл.</w:t>
              <w:br/>
              <w:t>Спортивное оборудование представляет собой двойной турник. Опорные стойки выполнены из оцилиндрованного бруса лиственницы диаметром 140 мм.</w:t>
              <w:br/>
              <w:t>Перекладины изготовлены из круглой нержавеющей трубы диаметром 33,7 мм и толщиной стенки 3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